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87217" w14:textId="77777777" w:rsidR="001121B1" w:rsidRDefault="00863354" w:rsidP="00863354">
      <w:pPr>
        <w:pStyle w:val="BodyText"/>
        <w:rPr>
          <w:sz w:val="20"/>
        </w:rPr>
      </w:pPr>
      <w:r>
        <w:rPr>
          <w:noProof/>
          <w:sz w:val="20"/>
        </w:rPr>
        <w:drawing>
          <wp:inline distT="0" distB="0" distL="0" distR="0" wp14:anchorId="706D5189" wp14:editId="2CDDE982">
            <wp:extent cx="2807493" cy="857250"/>
            <wp:effectExtent l="0" t="0" r="0" b="0"/>
            <wp:docPr id="1184699364" name="Picture 1184699364" descr="A blue line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699364" name="Picture 1" descr="A blue line on a black backgroun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18436" cy="860591"/>
                    </a:xfrm>
                    <a:prstGeom prst="rect">
                      <a:avLst/>
                    </a:prstGeom>
                  </pic:spPr>
                </pic:pic>
              </a:graphicData>
            </a:graphic>
          </wp:inline>
        </w:drawing>
      </w:r>
    </w:p>
    <w:p w14:paraId="7C0DB97D" w14:textId="77777777" w:rsidR="001121B1" w:rsidRDefault="001121B1">
      <w:pPr>
        <w:pStyle w:val="BodyText"/>
        <w:spacing w:before="6"/>
        <w:rPr>
          <w:sz w:val="18"/>
        </w:rPr>
      </w:pPr>
    </w:p>
    <w:p w14:paraId="3591E826" w14:textId="77777777" w:rsidR="001121B1" w:rsidRDefault="001121B1">
      <w:pPr>
        <w:pStyle w:val="BodyText"/>
        <w:spacing w:before="2"/>
        <w:rPr>
          <w:b/>
          <w:sz w:val="31"/>
        </w:rPr>
      </w:pPr>
    </w:p>
    <w:p w14:paraId="5E326084" w14:textId="4BAE0C22" w:rsidR="00E64643" w:rsidRPr="00E64643" w:rsidRDefault="00E64643" w:rsidP="00E64643">
      <w:pPr>
        <w:rPr>
          <w:b/>
          <w:bCs/>
        </w:rPr>
      </w:pPr>
      <w:r w:rsidRPr="00E64643">
        <w:rPr>
          <w:b/>
          <w:bCs/>
        </w:rPr>
        <w:t xml:space="preserve">Mike Flood | </w:t>
      </w:r>
      <w:r w:rsidR="00441C5B">
        <w:rPr>
          <w:b/>
          <w:bCs/>
        </w:rPr>
        <w:t>Chief Operations Officer</w:t>
      </w:r>
    </w:p>
    <w:p w14:paraId="63270FD0" w14:textId="77777777" w:rsidR="00E64643" w:rsidRDefault="00E64643" w:rsidP="00E64643"/>
    <w:p w14:paraId="6C267453" w14:textId="77777777" w:rsidR="00D90A7B" w:rsidRDefault="00D90A7B" w:rsidP="00D90A7B">
      <w:r>
        <w:t>Mike Flood serves as Chief Operating Officer of Kodiak Building Partners, overseeing operations across the company’s nationwide network of operating businesses. In this role, he ensures Kodiak’s resources are leveraged effectively to support local companies, strengthen operational alignment, and foster collaboration across the organization. He also plays a key role in mergers and acquisition activities, contributing strategic insight and operational expertise to the integration and growth of new acquisitions.</w:t>
      </w:r>
    </w:p>
    <w:p w14:paraId="1A499029" w14:textId="77777777" w:rsidR="00D90A7B" w:rsidRDefault="00D90A7B" w:rsidP="00D90A7B"/>
    <w:p w14:paraId="132C400D" w14:textId="77777777" w:rsidR="00D90A7B" w:rsidRDefault="00D90A7B" w:rsidP="00D90A7B">
      <w:r>
        <w:t>Previously, Mike served as Executive Vice President of Operations, where he led Kodiak’s LBM, doors, millwork, and windows distribution businesses. In that role, he drove operational excellence, facilitated knowledge sharing among businesses, and provided executive leadership for marketing and national accounts.</w:t>
      </w:r>
    </w:p>
    <w:p w14:paraId="23A1ED52" w14:textId="77777777" w:rsidR="00D90A7B" w:rsidRDefault="00D90A7B" w:rsidP="00D90A7B"/>
    <w:p w14:paraId="161A17EB" w14:textId="77777777" w:rsidR="00D90A7B" w:rsidRDefault="00D90A7B" w:rsidP="00D90A7B">
      <w:r>
        <w:t xml:space="preserve">Drawing on a career rooted in the building materials industry, Mike brings more than 35 years of experience to Kodiak. Following his upbringing in a family lumber business, he joined Seigle’s, a regional LBM company in the greater Chicago area, where he held several senior management positions. He later joined </w:t>
      </w:r>
      <w:proofErr w:type="spellStart"/>
      <w:r>
        <w:t>Truswal</w:t>
      </w:r>
      <w:proofErr w:type="spellEnd"/>
      <w:r>
        <w:t>, an ITW company specializing in connector plates and engineering software for the building components industry, serving as Regional Sales Manager and later as Director of Sales &amp; Business Development for ITW’s structural hardware business. Mike joined Kodiak in 2014 with New England Building Supply as Co-President and has since become a valued member of the leadership team, contributing significantly to Kodiak’s growth and success.</w:t>
      </w:r>
    </w:p>
    <w:p w14:paraId="02143D89" w14:textId="77777777" w:rsidR="00D90A7B" w:rsidRDefault="00D90A7B" w:rsidP="00D90A7B"/>
    <w:p w14:paraId="2EC5AC3C" w14:textId="5D8955DC" w:rsidR="00234FF9" w:rsidRDefault="00D90A7B" w:rsidP="00D90A7B">
      <w:r>
        <w:t>Beyond his professional endeavors, Mike is deeply committed to community service, supporting charitable organizations including Pine Street Inn, Interfaith Social Services, Home for Little Wanderers, Compassion International, and the Alzheimer’s Association. He studied business at the University of Wisconsin–La Crosse, laying the foundation for a career dedicated to leadership in the building materials industry.</w:t>
      </w:r>
    </w:p>
    <w:sectPr w:rsidR="00234FF9">
      <w:footerReference w:type="default" r:id="rId11"/>
      <w:pgSz w:w="12240" w:h="15840"/>
      <w:pgMar w:top="1080" w:right="1140" w:bottom="1560" w:left="1000" w:header="0" w:footer="13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3CCA6" w14:textId="77777777" w:rsidR="00390229" w:rsidRDefault="00390229">
      <w:r>
        <w:separator/>
      </w:r>
    </w:p>
  </w:endnote>
  <w:endnote w:type="continuationSeparator" w:id="0">
    <w:p w14:paraId="141A5107" w14:textId="77777777" w:rsidR="00390229" w:rsidRDefault="00390229">
      <w:r>
        <w:continuationSeparator/>
      </w:r>
    </w:p>
  </w:endnote>
  <w:endnote w:type="continuationNotice" w:id="1">
    <w:p w14:paraId="2283C224" w14:textId="77777777" w:rsidR="00390229" w:rsidRDefault="003902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BDD4E" w14:textId="77777777" w:rsidR="001121B1" w:rsidRDefault="006F4CE0">
    <w:pPr>
      <w:pStyle w:val="BodyText"/>
      <w:spacing w:line="14" w:lineRule="auto"/>
      <w:rPr>
        <w:sz w:val="20"/>
      </w:rPr>
    </w:pPr>
    <w:r>
      <w:rPr>
        <w:noProof/>
      </w:rPr>
      <mc:AlternateContent>
        <mc:Choice Requires="wpg">
          <w:drawing>
            <wp:anchor distT="0" distB="0" distL="114300" distR="114300" simplePos="0" relativeHeight="251658240" behindDoc="1" locked="0" layoutInCell="1" allowOverlap="1" wp14:anchorId="564896EE" wp14:editId="39D2FC02">
              <wp:simplePos x="0" y="0"/>
              <wp:positionH relativeFrom="page">
                <wp:posOffset>0</wp:posOffset>
              </wp:positionH>
              <wp:positionV relativeFrom="page">
                <wp:posOffset>9067165</wp:posOffset>
              </wp:positionV>
              <wp:extent cx="7772400" cy="99123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991235"/>
                        <a:chOff x="0" y="14279"/>
                        <a:chExt cx="12240" cy="1561"/>
                      </a:xfrm>
                    </wpg:grpSpPr>
                    <pic:pic xmlns:pic="http://schemas.openxmlformats.org/drawingml/2006/picture">
                      <pic:nvPicPr>
                        <pic:cNvPr id="4" name="docshape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14279"/>
                          <a:ext cx="12240" cy="1561"/>
                        </a:xfrm>
                        <a:prstGeom prst="rect">
                          <a:avLst/>
                        </a:prstGeom>
                        <a:noFill/>
                        <a:extLst>
                          <a:ext uri="{909E8E84-426E-40DD-AFC4-6F175D3DCCD1}">
                            <a14:hiddenFill xmlns:a14="http://schemas.microsoft.com/office/drawing/2010/main">
                              <a:solidFill>
                                <a:srgbClr val="FFFFFF"/>
                              </a:solidFill>
                            </a14:hiddenFill>
                          </a:ext>
                        </a:extLst>
                      </pic:spPr>
                    </pic:pic>
                    <wps:wsp>
                      <wps:cNvPr id="5" name="docshape3"/>
                      <wps:cNvSpPr>
                        <a:spLocks/>
                      </wps:cNvSpPr>
                      <wps:spPr bwMode="auto">
                        <a:xfrm>
                          <a:off x="610" y="14386"/>
                          <a:ext cx="5017" cy="1274"/>
                        </a:xfrm>
                        <a:custGeom>
                          <a:avLst/>
                          <a:gdLst>
                            <a:gd name="T0" fmla="+- 0 5627 610"/>
                            <a:gd name="T1" fmla="*/ T0 w 5017"/>
                            <a:gd name="T2" fmla="+- 0 14438 14387"/>
                            <a:gd name="T3" fmla="*/ 14438 h 1274"/>
                            <a:gd name="T4" fmla="+- 0 5623 610"/>
                            <a:gd name="T5" fmla="*/ T4 w 5017"/>
                            <a:gd name="T6" fmla="+- 0 14418 14387"/>
                            <a:gd name="T7" fmla="*/ 14418 h 1274"/>
                            <a:gd name="T8" fmla="+- 0 5612 610"/>
                            <a:gd name="T9" fmla="*/ T8 w 5017"/>
                            <a:gd name="T10" fmla="+- 0 14402 14387"/>
                            <a:gd name="T11" fmla="*/ 14402 h 1274"/>
                            <a:gd name="T12" fmla="+- 0 5596 610"/>
                            <a:gd name="T13" fmla="*/ T12 w 5017"/>
                            <a:gd name="T14" fmla="+- 0 14391 14387"/>
                            <a:gd name="T15" fmla="*/ 14391 h 1274"/>
                            <a:gd name="T16" fmla="+- 0 5576 610"/>
                            <a:gd name="T17" fmla="*/ T16 w 5017"/>
                            <a:gd name="T18" fmla="+- 0 14387 14387"/>
                            <a:gd name="T19" fmla="*/ 14387 h 1274"/>
                            <a:gd name="T20" fmla="+- 0 3128 610"/>
                            <a:gd name="T21" fmla="*/ T20 w 5017"/>
                            <a:gd name="T22" fmla="+- 0 14387 14387"/>
                            <a:gd name="T23" fmla="*/ 14387 h 1274"/>
                            <a:gd name="T24" fmla="+- 0 3119 610"/>
                            <a:gd name="T25" fmla="*/ T24 w 5017"/>
                            <a:gd name="T26" fmla="+- 0 14389 14387"/>
                            <a:gd name="T27" fmla="*/ 14389 h 1274"/>
                            <a:gd name="T28" fmla="+- 0 3109 610"/>
                            <a:gd name="T29" fmla="*/ T28 w 5017"/>
                            <a:gd name="T30" fmla="+- 0 14387 14387"/>
                            <a:gd name="T31" fmla="*/ 14387 h 1274"/>
                            <a:gd name="T32" fmla="+- 0 662 610"/>
                            <a:gd name="T33" fmla="*/ T32 w 5017"/>
                            <a:gd name="T34" fmla="+- 0 14387 14387"/>
                            <a:gd name="T35" fmla="*/ 14387 h 1274"/>
                            <a:gd name="T36" fmla="+- 0 642 610"/>
                            <a:gd name="T37" fmla="*/ T36 w 5017"/>
                            <a:gd name="T38" fmla="+- 0 14391 14387"/>
                            <a:gd name="T39" fmla="*/ 14391 h 1274"/>
                            <a:gd name="T40" fmla="+- 0 625 610"/>
                            <a:gd name="T41" fmla="*/ T40 w 5017"/>
                            <a:gd name="T42" fmla="+- 0 14402 14387"/>
                            <a:gd name="T43" fmla="*/ 14402 h 1274"/>
                            <a:gd name="T44" fmla="+- 0 614 610"/>
                            <a:gd name="T45" fmla="*/ T44 w 5017"/>
                            <a:gd name="T46" fmla="+- 0 14418 14387"/>
                            <a:gd name="T47" fmla="*/ 14418 h 1274"/>
                            <a:gd name="T48" fmla="+- 0 610 610"/>
                            <a:gd name="T49" fmla="*/ T48 w 5017"/>
                            <a:gd name="T50" fmla="+- 0 14438 14387"/>
                            <a:gd name="T51" fmla="*/ 14438 h 1274"/>
                            <a:gd name="T52" fmla="+- 0 610 610"/>
                            <a:gd name="T53" fmla="*/ T52 w 5017"/>
                            <a:gd name="T54" fmla="+- 0 15608 14387"/>
                            <a:gd name="T55" fmla="*/ 15608 h 1274"/>
                            <a:gd name="T56" fmla="+- 0 614 610"/>
                            <a:gd name="T57" fmla="*/ T56 w 5017"/>
                            <a:gd name="T58" fmla="+- 0 15628 14387"/>
                            <a:gd name="T59" fmla="*/ 15628 h 1274"/>
                            <a:gd name="T60" fmla="+- 0 625 610"/>
                            <a:gd name="T61" fmla="*/ T60 w 5017"/>
                            <a:gd name="T62" fmla="+- 0 15645 14387"/>
                            <a:gd name="T63" fmla="*/ 15645 h 1274"/>
                            <a:gd name="T64" fmla="+- 0 642 610"/>
                            <a:gd name="T65" fmla="*/ T64 w 5017"/>
                            <a:gd name="T66" fmla="+- 0 15656 14387"/>
                            <a:gd name="T67" fmla="*/ 15656 h 1274"/>
                            <a:gd name="T68" fmla="+- 0 662 610"/>
                            <a:gd name="T69" fmla="*/ T68 w 5017"/>
                            <a:gd name="T70" fmla="+- 0 15660 14387"/>
                            <a:gd name="T71" fmla="*/ 15660 h 1274"/>
                            <a:gd name="T72" fmla="+- 0 3109 610"/>
                            <a:gd name="T73" fmla="*/ T72 w 5017"/>
                            <a:gd name="T74" fmla="+- 0 15660 14387"/>
                            <a:gd name="T75" fmla="*/ 15660 h 1274"/>
                            <a:gd name="T76" fmla="+- 0 3119 610"/>
                            <a:gd name="T77" fmla="*/ T76 w 5017"/>
                            <a:gd name="T78" fmla="+- 0 15658 14387"/>
                            <a:gd name="T79" fmla="*/ 15658 h 1274"/>
                            <a:gd name="T80" fmla="+- 0 3128 610"/>
                            <a:gd name="T81" fmla="*/ T80 w 5017"/>
                            <a:gd name="T82" fmla="+- 0 15660 14387"/>
                            <a:gd name="T83" fmla="*/ 15660 h 1274"/>
                            <a:gd name="T84" fmla="+- 0 5576 610"/>
                            <a:gd name="T85" fmla="*/ T84 w 5017"/>
                            <a:gd name="T86" fmla="+- 0 15660 14387"/>
                            <a:gd name="T87" fmla="*/ 15660 h 1274"/>
                            <a:gd name="T88" fmla="+- 0 5596 610"/>
                            <a:gd name="T89" fmla="*/ T88 w 5017"/>
                            <a:gd name="T90" fmla="+- 0 15656 14387"/>
                            <a:gd name="T91" fmla="*/ 15656 h 1274"/>
                            <a:gd name="T92" fmla="+- 0 5612 610"/>
                            <a:gd name="T93" fmla="*/ T92 w 5017"/>
                            <a:gd name="T94" fmla="+- 0 15645 14387"/>
                            <a:gd name="T95" fmla="*/ 15645 h 1274"/>
                            <a:gd name="T96" fmla="+- 0 5623 610"/>
                            <a:gd name="T97" fmla="*/ T96 w 5017"/>
                            <a:gd name="T98" fmla="+- 0 15628 14387"/>
                            <a:gd name="T99" fmla="*/ 15628 h 1274"/>
                            <a:gd name="T100" fmla="+- 0 5627 610"/>
                            <a:gd name="T101" fmla="*/ T100 w 5017"/>
                            <a:gd name="T102" fmla="+- 0 15608 14387"/>
                            <a:gd name="T103" fmla="*/ 15608 h 1274"/>
                            <a:gd name="T104" fmla="+- 0 5627 610"/>
                            <a:gd name="T105" fmla="*/ T104 w 5017"/>
                            <a:gd name="T106" fmla="+- 0 14438 14387"/>
                            <a:gd name="T107" fmla="*/ 14438 h 1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5017" h="1274">
                              <a:moveTo>
                                <a:pt x="5017" y="51"/>
                              </a:moveTo>
                              <a:lnTo>
                                <a:pt x="5013" y="31"/>
                              </a:lnTo>
                              <a:lnTo>
                                <a:pt x="5002" y="15"/>
                              </a:lnTo>
                              <a:lnTo>
                                <a:pt x="4986" y="4"/>
                              </a:lnTo>
                              <a:lnTo>
                                <a:pt x="4966" y="0"/>
                              </a:lnTo>
                              <a:lnTo>
                                <a:pt x="2518" y="0"/>
                              </a:lnTo>
                              <a:lnTo>
                                <a:pt x="2509" y="2"/>
                              </a:lnTo>
                              <a:lnTo>
                                <a:pt x="2499" y="0"/>
                              </a:lnTo>
                              <a:lnTo>
                                <a:pt x="52" y="0"/>
                              </a:lnTo>
                              <a:lnTo>
                                <a:pt x="32" y="4"/>
                              </a:lnTo>
                              <a:lnTo>
                                <a:pt x="15" y="15"/>
                              </a:lnTo>
                              <a:lnTo>
                                <a:pt x="4" y="31"/>
                              </a:lnTo>
                              <a:lnTo>
                                <a:pt x="0" y="51"/>
                              </a:lnTo>
                              <a:lnTo>
                                <a:pt x="0" y="1221"/>
                              </a:lnTo>
                              <a:lnTo>
                                <a:pt x="4" y="1241"/>
                              </a:lnTo>
                              <a:lnTo>
                                <a:pt x="15" y="1258"/>
                              </a:lnTo>
                              <a:lnTo>
                                <a:pt x="32" y="1269"/>
                              </a:lnTo>
                              <a:lnTo>
                                <a:pt x="52" y="1273"/>
                              </a:lnTo>
                              <a:lnTo>
                                <a:pt x="2499" y="1273"/>
                              </a:lnTo>
                              <a:lnTo>
                                <a:pt x="2509" y="1271"/>
                              </a:lnTo>
                              <a:lnTo>
                                <a:pt x="2518" y="1273"/>
                              </a:lnTo>
                              <a:lnTo>
                                <a:pt x="4966" y="1273"/>
                              </a:lnTo>
                              <a:lnTo>
                                <a:pt x="4986" y="1269"/>
                              </a:lnTo>
                              <a:lnTo>
                                <a:pt x="5002" y="1258"/>
                              </a:lnTo>
                              <a:lnTo>
                                <a:pt x="5013" y="1241"/>
                              </a:lnTo>
                              <a:lnTo>
                                <a:pt x="5017" y="1221"/>
                              </a:lnTo>
                              <a:lnTo>
                                <a:pt x="5017" y="51"/>
                              </a:lnTo>
                              <a:close/>
                            </a:path>
                          </a:pathLst>
                        </a:custGeom>
                        <a:solidFill>
                          <a:srgbClr val="00206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BC542E" id="Group 3" o:spid="_x0000_s1026" style="position:absolute;margin-left:0;margin-top:713.95pt;width:612pt;height:78.05pt;z-index:-251658240;mso-position-horizontal-relative:page;mso-position-vertical-relative:page" coordorigin=",14279" coordsize="12240,156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27" type="#_x0000_t75" style="position:absolute;top:14279;width:12240;height:15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">
                <v:imagedata r:id="rId2" o:title=""/>
              </v:shape>
              <v:shape id="docshape3" o:spid="_x0000_s1028" style="position:absolute;left:610;top:14386;width:5017;height:1274;visibility:visible;mso-wrap-style:square;v-text-anchor:top" coordsize="5017,1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" path="m5017,51r-4,-20l5002,15,4986,4,4966,,2518,r-9,2l2499,,52,,32,4,15,15,4,31,,51,,1221r4,20l15,1258r17,11l52,1273r2447,l2509,1271r9,2l4966,1273r20,-4l5002,1258r11,-17l5017,1221r,-1170xe" fillcolor="#002060" stroked="f">
                <v:path arrowok="t" o:connecttype="custom" o:connectlocs="5017,14438;5013,14418;5002,14402;4986,14391;4966,14387;2518,14387;2509,14389;2499,14387;52,14387;32,14391;15,14402;4,14418;0,14438;0,15608;4,15628;15,15645;32,15656;52,15660;2499,15660;2509,15658;2518,15660;4966,15660;4986,15656;5002,15645;5013,15628;5017,15608;5017,14438" o:connectangles="0,0,0,0,0,0,0,0,0,0,0,0,0,0,0,0,0,0,0,0,0,0,0,0,0,0,0"/>
              </v:shape>
              <w10:wrap anchorx="page" anchory="page"/>
            </v:group>
          </w:pict>
        </mc:Fallback>
      </mc:AlternateContent>
    </w:r>
    <w:r>
      <w:rPr>
        <w:noProof/>
      </w:rPr>
      <mc:AlternateContent>
        <mc:Choice Requires="wps">
          <w:drawing>
            <wp:anchor distT="0" distB="0" distL="114300" distR="114300" simplePos="0" relativeHeight="251658241" behindDoc="1" locked="0" layoutInCell="1" allowOverlap="1" wp14:anchorId="6E1AA081" wp14:editId="0E8C7585">
              <wp:simplePos x="0" y="0"/>
              <wp:positionH relativeFrom="page">
                <wp:posOffset>718820</wp:posOffset>
              </wp:positionH>
              <wp:positionV relativeFrom="page">
                <wp:posOffset>9298305</wp:posOffset>
              </wp:positionV>
              <wp:extent cx="1492885" cy="5384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885" cy="538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51E26" w14:textId="77777777" w:rsidR="001121B1" w:rsidRDefault="00C42AD2">
                          <w:pPr>
                            <w:spacing w:before="40" w:line="280" w:lineRule="auto"/>
                            <w:ind w:left="20"/>
                            <w:rPr>
                              <w:sz w:val="20"/>
                            </w:rPr>
                          </w:pPr>
                          <w:r>
                            <w:rPr>
                              <w:color w:val="FFFFFF"/>
                              <w:sz w:val="20"/>
                            </w:rPr>
                            <w:t>9780</w:t>
                          </w:r>
                          <w:r w:rsidR="00BD231D">
                            <w:rPr>
                              <w:color w:val="FFFFFF"/>
                              <w:sz w:val="20"/>
                            </w:rPr>
                            <w:t xml:space="preserve"> </w:t>
                          </w:r>
                          <w:r>
                            <w:rPr>
                              <w:color w:val="FFFFFF"/>
                              <w:sz w:val="20"/>
                            </w:rPr>
                            <w:t>Pyramid Ct.</w:t>
                          </w:r>
                          <w:r w:rsidR="00BD231D">
                            <w:rPr>
                              <w:color w:val="FFFFFF"/>
                              <w:sz w:val="20"/>
                            </w:rPr>
                            <w:t xml:space="preserve"> #</w:t>
                          </w:r>
                          <w:r>
                            <w:rPr>
                              <w:color w:val="FFFFFF"/>
                              <w:sz w:val="20"/>
                            </w:rPr>
                            <w:t>300</w:t>
                          </w:r>
                          <w:r w:rsidR="00BD231D">
                            <w:rPr>
                              <w:color w:val="FFFFFF"/>
                              <w:sz w:val="20"/>
                            </w:rPr>
                            <w:t xml:space="preserve"> </w:t>
                          </w:r>
                          <w:r w:rsidR="005D0F79">
                            <w:rPr>
                              <w:color w:val="FFFFFF"/>
                              <w:sz w:val="20"/>
                            </w:rPr>
                            <w:t>Englewood</w:t>
                          </w:r>
                          <w:r w:rsidR="00BD231D">
                            <w:rPr>
                              <w:color w:val="FFFFFF"/>
                              <w:sz w:val="20"/>
                            </w:rPr>
                            <w:t>,</w:t>
                          </w:r>
                          <w:r w:rsidR="00BD231D">
                            <w:rPr>
                              <w:color w:val="FFFFFF"/>
                              <w:spacing w:val="-12"/>
                              <w:sz w:val="20"/>
                            </w:rPr>
                            <w:t xml:space="preserve"> </w:t>
                          </w:r>
                          <w:r w:rsidR="00BD231D">
                            <w:rPr>
                              <w:color w:val="FFFFFF"/>
                              <w:sz w:val="20"/>
                            </w:rPr>
                            <w:t>CO</w:t>
                          </w:r>
                          <w:r w:rsidR="00BD231D">
                            <w:rPr>
                              <w:color w:val="FFFFFF"/>
                              <w:spacing w:val="-13"/>
                              <w:sz w:val="20"/>
                            </w:rPr>
                            <w:t xml:space="preserve"> </w:t>
                          </w:r>
                          <w:r w:rsidR="00BD231D">
                            <w:rPr>
                              <w:color w:val="FFFFFF"/>
                              <w:sz w:val="20"/>
                            </w:rPr>
                            <w:t>80</w:t>
                          </w:r>
                          <w:r w:rsidR="00970962">
                            <w:rPr>
                              <w:color w:val="FFFFFF"/>
                              <w:sz w:val="20"/>
                            </w:rPr>
                            <w:t>112</w:t>
                          </w:r>
                          <w:r w:rsidR="00BD231D">
                            <w:rPr>
                              <w:color w:val="FFFFFF"/>
                              <w:sz w:val="20"/>
                            </w:rPr>
                            <w:t xml:space="preserve"> </w:t>
                          </w:r>
                          <w:hyperlink r:id="rId3">
                            <w:r w:rsidR="00BD231D">
                              <w:rPr>
                                <w:color w:val="FFFFFF"/>
                                <w:spacing w:val="-2"/>
                                <w:sz w:val="20"/>
                              </w:rPr>
                              <w:t>www.kodiakbp.com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1AA081" id="_x0000_t202" coordsize="21600,21600" o:spt="202" path="m,l,21600r21600,l21600,xe">
              <v:stroke joinstyle="miter"/>
              <v:path gradientshapeok="t" o:connecttype="rect"/>
            </v:shapetype>
            <v:shape id="Text Box 2" o:spid="_x0000_s1026" type="#_x0000_t202" style="position:absolute;margin-left:56.6pt;margin-top:732.15pt;width:117.55pt;height:42.4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" filled="f" stroked="f">
              <v:textbox inset="0,0,0,0">
                <w:txbxContent>
                  <w:p w14:paraId="3D851E26" w14:textId="77777777" w:rsidR="001121B1" w:rsidRDefault="00C42AD2">
                    <w:pPr>
                      <w:spacing w:before="40" w:line="280" w:lineRule="auto"/>
                      <w:ind w:left="20"/>
                      <w:rPr>
                        <w:sz w:val="20"/>
                      </w:rPr>
                    </w:pPr>
                    <w:r>
                      <w:rPr>
                        <w:color w:val="FFFFFF"/>
                        <w:sz w:val="20"/>
                      </w:rPr>
                      <w:t>9780</w:t>
                    </w:r>
                    <w:r w:rsidR="00BD231D">
                      <w:rPr>
                        <w:color w:val="FFFFFF"/>
                        <w:sz w:val="20"/>
                      </w:rPr>
                      <w:t xml:space="preserve"> </w:t>
                    </w:r>
                    <w:r>
                      <w:rPr>
                        <w:color w:val="FFFFFF"/>
                        <w:sz w:val="20"/>
                      </w:rPr>
                      <w:t>Pyramid Ct.</w:t>
                    </w:r>
                    <w:r w:rsidR="00BD231D">
                      <w:rPr>
                        <w:color w:val="FFFFFF"/>
                        <w:sz w:val="20"/>
                      </w:rPr>
                      <w:t xml:space="preserve"> #</w:t>
                    </w:r>
                    <w:r>
                      <w:rPr>
                        <w:color w:val="FFFFFF"/>
                        <w:sz w:val="20"/>
                      </w:rPr>
                      <w:t>300</w:t>
                    </w:r>
                    <w:r w:rsidR="00BD231D">
                      <w:rPr>
                        <w:color w:val="FFFFFF"/>
                        <w:sz w:val="20"/>
                      </w:rPr>
                      <w:t xml:space="preserve"> </w:t>
                    </w:r>
                    <w:r w:rsidR="005D0F79">
                      <w:rPr>
                        <w:color w:val="FFFFFF"/>
                        <w:sz w:val="20"/>
                      </w:rPr>
                      <w:t>Englewood</w:t>
                    </w:r>
                    <w:r w:rsidR="00BD231D">
                      <w:rPr>
                        <w:color w:val="FFFFFF"/>
                        <w:sz w:val="20"/>
                      </w:rPr>
                      <w:t>,</w:t>
                    </w:r>
                    <w:r w:rsidR="00BD231D">
                      <w:rPr>
                        <w:color w:val="FFFFFF"/>
                        <w:spacing w:val="-12"/>
                        <w:sz w:val="20"/>
                      </w:rPr>
                      <w:t xml:space="preserve"> </w:t>
                    </w:r>
                    <w:r w:rsidR="00BD231D">
                      <w:rPr>
                        <w:color w:val="FFFFFF"/>
                        <w:sz w:val="20"/>
                      </w:rPr>
                      <w:t>CO</w:t>
                    </w:r>
                    <w:r w:rsidR="00BD231D">
                      <w:rPr>
                        <w:color w:val="FFFFFF"/>
                        <w:spacing w:val="-13"/>
                        <w:sz w:val="20"/>
                      </w:rPr>
                      <w:t xml:space="preserve"> </w:t>
                    </w:r>
                    <w:r w:rsidR="00BD231D">
                      <w:rPr>
                        <w:color w:val="FFFFFF"/>
                        <w:sz w:val="20"/>
                      </w:rPr>
                      <w:t>80</w:t>
                    </w:r>
                    <w:r w:rsidR="00970962">
                      <w:rPr>
                        <w:color w:val="FFFFFF"/>
                        <w:sz w:val="20"/>
                      </w:rPr>
                      <w:t>112</w:t>
                    </w:r>
                    <w:r w:rsidR="00BD231D">
                      <w:rPr>
                        <w:color w:val="FFFFFF"/>
                        <w:sz w:val="20"/>
                      </w:rPr>
                      <w:t xml:space="preserve"> </w:t>
                    </w:r>
                    <w:hyperlink r:id="rId4">
                      <w:r w:rsidR="00BD231D">
                        <w:rPr>
                          <w:color w:val="FFFFFF"/>
                          <w:spacing w:val="-2"/>
                          <w:sz w:val="20"/>
                        </w:rPr>
                        <w:t>www.kodiakbp.com</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A9CB3" w14:textId="77777777" w:rsidR="00390229" w:rsidRDefault="00390229">
      <w:r>
        <w:separator/>
      </w:r>
    </w:p>
  </w:footnote>
  <w:footnote w:type="continuationSeparator" w:id="0">
    <w:p w14:paraId="4B8F32B7" w14:textId="77777777" w:rsidR="00390229" w:rsidRDefault="00390229">
      <w:r>
        <w:continuationSeparator/>
      </w:r>
    </w:p>
  </w:footnote>
  <w:footnote w:type="continuationNotice" w:id="1">
    <w:p w14:paraId="4F176D33" w14:textId="77777777" w:rsidR="00390229" w:rsidRDefault="0039022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C2038"/>
    <w:multiLevelType w:val="hybridMultilevel"/>
    <w:tmpl w:val="69DA6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940424"/>
    <w:multiLevelType w:val="hybridMultilevel"/>
    <w:tmpl w:val="32962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80077">
    <w:abstractNumId w:val="1"/>
  </w:num>
  <w:num w:numId="2" w16cid:durableId="1373845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1B1"/>
    <w:rsid w:val="00002463"/>
    <w:rsid w:val="000049CA"/>
    <w:rsid w:val="00005459"/>
    <w:rsid w:val="00005BC6"/>
    <w:rsid w:val="000078F1"/>
    <w:rsid w:val="000105A7"/>
    <w:rsid w:val="000108FB"/>
    <w:rsid w:val="00014056"/>
    <w:rsid w:val="00024E15"/>
    <w:rsid w:val="0002789E"/>
    <w:rsid w:val="00027C06"/>
    <w:rsid w:val="00033015"/>
    <w:rsid w:val="0003417C"/>
    <w:rsid w:val="000405D5"/>
    <w:rsid w:val="00040648"/>
    <w:rsid w:val="00040C09"/>
    <w:rsid w:val="0004767E"/>
    <w:rsid w:val="00052526"/>
    <w:rsid w:val="00052720"/>
    <w:rsid w:val="00052A5D"/>
    <w:rsid w:val="0005718A"/>
    <w:rsid w:val="00061D38"/>
    <w:rsid w:val="00064E0C"/>
    <w:rsid w:val="00066D7F"/>
    <w:rsid w:val="000711EA"/>
    <w:rsid w:val="00074E58"/>
    <w:rsid w:val="0007734D"/>
    <w:rsid w:val="0008128F"/>
    <w:rsid w:val="000854D3"/>
    <w:rsid w:val="00085799"/>
    <w:rsid w:val="00087503"/>
    <w:rsid w:val="000913D1"/>
    <w:rsid w:val="0009279F"/>
    <w:rsid w:val="00094429"/>
    <w:rsid w:val="00097E25"/>
    <w:rsid w:val="00097F24"/>
    <w:rsid w:val="000A082F"/>
    <w:rsid w:val="000A0DA6"/>
    <w:rsid w:val="000A0DE7"/>
    <w:rsid w:val="000B03C0"/>
    <w:rsid w:val="000B08E5"/>
    <w:rsid w:val="000B3143"/>
    <w:rsid w:val="000B7EC5"/>
    <w:rsid w:val="000C3138"/>
    <w:rsid w:val="000C3F6F"/>
    <w:rsid w:val="000C553C"/>
    <w:rsid w:val="000C6C18"/>
    <w:rsid w:val="000D1CA3"/>
    <w:rsid w:val="000D4E21"/>
    <w:rsid w:val="000D7866"/>
    <w:rsid w:val="000E0B1D"/>
    <w:rsid w:val="000E4008"/>
    <w:rsid w:val="000E4CF4"/>
    <w:rsid w:val="000E6F69"/>
    <w:rsid w:val="000F102F"/>
    <w:rsid w:val="000F18A1"/>
    <w:rsid w:val="000F6144"/>
    <w:rsid w:val="000F7575"/>
    <w:rsid w:val="00100EFF"/>
    <w:rsid w:val="00102493"/>
    <w:rsid w:val="00102528"/>
    <w:rsid w:val="001114BB"/>
    <w:rsid w:val="00111C09"/>
    <w:rsid w:val="00111F66"/>
    <w:rsid w:val="001121B1"/>
    <w:rsid w:val="001132F3"/>
    <w:rsid w:val="00122C2E"/>
    <w:rsid w:val="00124496"/>
    <w:rsid w:val="00124BA8"/>
    <w:rsid w:val="00131085"/>
    <w:rsid w:val="00131A13"/>
    <w:rsid w:val="0013258A"/>
    <w:rsid w:val="001372F6"/>
    <w:rsid w:val="001377E2"/>
    <w:rsid w:val="00140DC3"/>
    <w:rsid w:val="00141FD0"/>
    <w:rsid w:val="00142F98"/>
    <w:rsid w:val="00143B03"/>
    <w:rsid w:val="00151F7B"/>
    <w:rsid w:val="001522E9"/>
    <w:rsid w:val="0015602A"/>
    <w:rsid w:val="001569D0"/>
    <w:rsid w:val="001624DE"/>
    <w:rsid w:val="00162662"/>
    <w:rsid w:val="0016318D"/>
    <w:rsid w:val="00163E9A"/>
    <w:rsid w:val="001674FF"/>
    <w:rsid w:val="001711B4"/>
    <w:rsid w:val="00173126"/>
    <w:rsid w:val="001733F3"/>
    <w:rsid w:val="00175362"/>
    <w:rsid w:val="0017707C"/>
    <w:rsid w:val="00177827"/>
    <w:rsid w:val="001810B6"/>
    <w:rsid w:val="00181563"/>
    <w:rsid w:val="00181722"/>
    <w:rsid w:val="00184046"/>
    <w:rsid w:val="0018496B"/>
    <w:rsid w:val="0018514B"/>
    <w:rsid w:val="00185F33"/>
    <w:rsid w:val="001872C9"/>
    <w:rsid w:val="00194745"/>
    <w:rsid w:val="00194882"/>
    <w:rsid w:val="0019520A"/>
    <w:rsid w:val="0019687A"/>
    <w:rsid w:val="001976CD"/>
    <w:rsid w:val="001A2270"/>
    <w:rsid w:val="001A22ED"/>
    <w:rsid w:val="001A44A2"/>
    <w:rsid w:val="001A46B2"/>
    <w:rsid w:val="001A573E"/>
    <w:rsid w:val="001A6DD5"/>
    <w:rsid w:val="001B4526"/>
    <w:rsid w:val="001B7CDB"/>
    <w:rsid w:val="001C0119"/>
    <w:rsid w:val="001C0F8A"/>
    <w:rsid w:val="001C2598"/>
    <w:rsid w:val="001C2785"/>
    <w:rsid w:val="001C41A1"/>
    <w:rsid w:val="001C4984"/>
    <w:rsid w:val="001C6B64"/>
    <w:rsid w:val="001D77BA"/>
    <w:rsid w:val="001E3A6C"/>
    <w:rsid w:val="001E539E"/>
    <w:rsid w:val="001E5F8C"/>
    <w:rsid w:val="001E7305"/>
    <w:rsid w:val="001F0EEA"/>
    <w:rsid w:val="001F641D"/>
    <w:rsid w:val="001F69F3"/>
    <w:rsid w:val="001F7848"/>
    <w:rsid w:val="002036D5"/>
    <w:rsid w:val="002048D3"/>
    <w:rsid w:val="00207804"/>
    <w:rsid w:val="0021106C"/>
    <w:rsid w:val="00211143"/>
    <w:rsid w:val="0021117B"/>
    <w:rsid w:val="002131D9"/>
    <w:rsid w:val="00213206"/>
    <w:rsid w:val="002145E5"/>
    <w:rsid w:val="0021658F"/>
    <w:rsid w:val="0021686B"/>
    <w:rsid w:val="002227FC"/>
    <w:rsid w:val="00223F39"/>
    <w:rsid w:val="00227216"/>
    <w:rsid w:val="00227D65"/>
    <w:rsid w:val="002331B5"/>
    <w:rsid w:val="002334B3"/>
    <w:rsid w:val="00234FF9"/>
    <w:rsid w:val="002350ED"/>
    <w:rsid w:val="002351C3"/>
    <w:rsid w:val="002409A8"/>
    <w:rsid w:val="002414D8"/>
    <w:rsid w:val="00243402"/>
    <w:rsid w:val="00245234"/>
    <w:rsid w:val="00251DBF"/>
    <w:rsid w:val="00254230"/>
    <w:rsid w:val="0025689E"/>
    <w:rsid w:val="002609BE"/>
    <w:rsid w:val="0026500B"/>
    <w:rsid w:val="00270F16"/>
    <w:rsid w:val="0027111E"/>
    <w:rsid w:val="0027667C"/>
    <w:rsid w:val="00276835"/>
    <w:rsid w:val="00281F63"/>
    <w:rsid w:val="0028357F"/>
    <w:rsid w:val="00285288"/>
    <w:rsid w:val="002907F8"/>
    <w:rsid w:val="00292EDB"/>
    <w:rsid w:val="002930C0"/>
    <w:rsid w:val="00295614"/>
    <w:rsid w:val="00296E94"/>
    <w:rsid w:val="002A0D44"/>
    <w:rsid w:val="002A4A62"/>
    <w:rsid w:val="002A4D30"/>
    <w:rsid w:val="002A59C8"/>
    <w:rsid w:val="002A719D"/>
    <w:rsid w:val="002B4608"/>
    <w:rsid w:val="002B6950"/>
    <w:rsid w:val="002B7AF6"/>
    <w:rsid w:val="002C06A3"/>
    <w:rsid w:val="002C0DDD"/>
    <w:rsid w:val="002C34B6"/>
    <w:rsid w:val="002C4682"/>
    <w:rsid w:val="002C75B4"/>
    <w:rsid w:val="002C7817"/>
    <w:rsid w:val="002D2169"/>
    <w:rsid w:val="002D3078"/>
    <w:rsid w:val="002D44BF"/>
    <w:rsid w:val="002D5D6F"/>
    <w:rsid w:val="002D7288"/>
    <w:rsid w:val="002E0911"/>
    <w:rsid w:val="002E2864"/>
    <w:rsid w:val="002E36D4"/>
    <w:rsid w:val="002E5885"/>
    <w:rsid w:val="002E6865"/>
    <w:rsid w:val="002E6947"/>
    <w:rsid w:val="002E6EF5"/>
    <w:rsid w:val="002F1182"/>
    <w:rsid w:val="002F1503"/>
    <w:rsid w:val="002F603E"/>
    <w:rsid w:val="002F792E"/>
    <w:rsid w:val="003009DA"/>
    <w:rsid w:val="00305E60"/>
    <w:rsid w:val="00310FF1"/>
    <w:rsid w:val="003223FA"/>
    <w:rsid w:val="003248F1"/>
    <w:rsid w:val="00324D26"/>
    <w:rsid w:val="00325BE2"/>
    <w:rsid w:val="00326AA1"/>
    <w:rsid w:val="00327340"/>
    <w:rsid w:val="00331143"/>
    <w:rsid w:val="00333594"/>
    <w:rsid w:val="003339BB"/>
    <w:rsid w:val="00333C77"/>
    <w:rsid w:val="00334D69"/>
    <w:rsid w:val="00335341"/>
    <w:rsid w:val="0033535F"/>
    <w:rsid w:val="00336F6B"/>
    <w:rsid w:val="00342165"/>
    <w:rsid w:val="00342898"/>
    <w:rsid w:val="00342C2B"/>
    <w:rsid w:val="00342D54"/>
    <w:rsid w:val="00343CE0"/>
    <w:rsid w:val="0034755A"/>
    <w:rsid w:val="003475B1"/>
    <w:rsid w:val="0034774D"/>
    <w:rsid w:val="00355AE5"/>
    <w:rsid w:val="003646D5"/>
    <w:rsid w:val="00365989"/>
    <w:rsid w:val="00371B83"/>
    <w:rsid w:val="00371E61"/>
    <w:rsid w:val="00374945"/>
    <w:rsid w:val="00376C58"/>
    <w:rsid w:val="00377259"/>
    <w:rsid w:val="00377A07"/>
    <w:rsid w:val="0038291F"/>
    <w:rsid w:val="003829AD"/>
    <w:rsid w:val="003830A4"/>
    <w:rsid w:val="0038769C"/>
    <w:rsid w:val="00390229"/>
    <w:rsid w:val="003926DE"/>
    <w:rsid w:val="00395794"/>
    <w:rsid w:val="00396D36"/>
    <w:rsid w:val="003A0655"/>
    <w:rsid w:val="003A0D63"/>
    <w:rsid w:val="003A1715"/>
    <w:rsid w:val="003A1AF1"/>
    <w:rsid w:val="003A2CBA"/>
    <w:rsid w:val="003A3F42"/>
    <w:rsid w:val="003A5D7F"/>
    <w:rsid w:val="003A69DF"/>
    <w:rsid w:val="003A6FD5"/>
    <w:rsid w:val="003B25EA"/>
    <w:rsid w:val="003B2EC0"/>
    <w:rsid w:val="003B3CE6"/>
    <w:rsid w:val="003B5B1F"/>
    <w:rsid w:val="003B61DD"/>
    <w:rsid w:val="003B6D42"/>
    <w:rsid w:val="003B6F7C"/>
    <w:rsid w:val="003C2A8C"/>
    <w:rsid w:val="003C6EB6"/>
    <w:rsid w:val="003D2888"/>
    <w:rsid w:val="003E203F"/>
    <w:rsid w:val="003E3AE4"/>
    <w:rsid w:val="003E52C0"/>
    <w:rsid w:val="003F2616"/>
    <w:rsid w:val="003F6FCB"/>
    <w:rsid w:val="00400785"/>
    <w:rsid w:val="004015C4"/>
    <w:rsid w:val="004022CA"/>
    <w:rsid w:val="00407523"/>
    <w:rsid w:val="004123A1"/>
    <w:rsid w:val="004130BF"/>
    <w:rsid w:val="00413803"/>
    <w:rsid w:val="0041515A"/>
    <w:rsid w:val="00415697"/>
    <w:rsid w:val="00416CFA"/>
    <w:rsid w:val="00417E8B"/>
    <w:rsid w:val="00420A62"/>
    <w:rsid w:val="0042384B"/>
    <w:rsid w:val="0042634C"/>
    <w:rsid w:val="004264EC"/>
    <w:rsid w:val="00426525"/>
    <w:rsid w:val="00427A66"/>
    <w:rsid w:val="0043184F"/>
    <w:rsid w:val="00432D6A"/>
    <w:rsid w:val="004338F5"/>
    <w:rsid w:val="00435AA1"/>
    <w:rsid w:val="0043767C"/>
    <w:rsid w:val="00441C5B"/>
    <w:rsid w:val="00443EC4"/>
    <w:rsid w:val="004442E4"/>
    <w:rsid w:val="00450DFF"/>
    <w:rsid w:val="004517DE"/>
    <w:rsid w:val="00452CA0"/>
    <w:rsid w:val="004572A1"/>
    <w:rsid w:val="0046210A"/>
    <w:rsid w:val="004626EE"/>
    <w:rsid w:val="00464EEA"/>
    <w:rsid w:val="00465F91"/>
    <w:rsid w:val="00466EC7"/>
    <w:rsid w:val="00470648"/>
    <w:rsid w:val="0048173B"/>
    <w:rsid w:val="00485E6E"/>
    <w:rsid w:val="00486126"/>
    <w:rsid w:val="00486A89"/>
    <w:rsid w:val="00486B5A"/>
    <w:rsid w:val="00493EFF"/>
    <w:rsid w:val="004940B2"/>
    <w:rsid w:val="00494691"/>
    <w:rsid w:val="00494B97"/>
    <w:rsid w:val="0049667B"/>
    <w:rsid w:val="004966C1"/>
    <w:rsid w:val="004A6D00"/>
    <w:rsid w:val="004A7018"/>
    <w:rsid w:val="004A7F1C"/>
    <w:rsid w:val="004B0C23"/>
    <w:rsid w:val="004B71C9"/>
    <w:rsid w:val="004C161A"/>
    <w:rsid w:val="004C1F88"/>
    <w:rsid w:val="004C5CD6"/>
    <w:rsid w:val="004C6405"/>
    <w:rsid w:val="004D3268"/>
    <w:rsid w:val="004D4AD2"/>
    <w:rsid w:val="004D56B7"/>
    <w:rsid w:val="004D5788"/>
    <w:rsid w:val="004E00C4"/>
    <w:rsid w:val="004E4B0B"/>
    <w:rsid w:val="004E5D5D"/>
    <w:rsid w:val="004E6CC4"/>
    <w:rsid w:val="004F4201"/>
    <w:rsid w:val="004F4620"/>
    <w:rsid w:val="004F4707"/>
    <w:rsid w:val="004F4A40"/>
    <w:rsid w:val="004F5D83"/>
    <w:rsid w:val="004F7A66"/>
    <w:rsid w:val="004F7FE2"/>
    <w:rsid w:val="005015AD"/>
    <w:rsid w:val="00501DB3"/>
    <w:rsid w:val="005030A8"/>
    <w:rsid w:val="00505909"/>
    <w:rsid w:val="00505948"/>
    <w:rsid w:val="005078C0"/>
    <w:rsid w:val="00507E81"/>
    <w:rsid w:val="005100F5"/>
    <w:rsid w:val="0051083B"/>
    <w:rsid w:val="00510A27"/>
    <w:rsid w:val="00515020"/>
    <w:rsid w:val="00520415"/>
    <w:rsid w:val="005245F8"/>
    <w:rsid w:val="00525472"/>
    <w:rsid w:val="00525574"/>
    <w:rsid w:val="0053047C"/>
    <w:rsid w:val="005308EB"/>
    <w:rsid w:val="00531385"/>
    <w:rsid w:val="00533C42"/>
    <w:rsid w:val="00533FE4"/>
    <w:rsid w:val="005341B4"/>
    <w:rsid w:val="0053440C"/>
    <w:rsid w:val="00536D9B"/>
    <w:rsid w:val="00541069"/>
    <w:rsid w:val="00541F2C"/>
    <w:rsid w:val="00543EB7"/>
    <w:rsid w:val="00550A75"/>
    <w:rsid w:val="00552AFD"/>
    <w:rsid w:val="00555270"/>
    <w:rsid w:val="00555315"/>
    <w:rsid w:val="00557CC3"/>
    <w:rsid w:val="005625F2"/>
    <w:rsid w:val="00564811"/>
    <w:rsid w:val="0056587B"/>
    <w:rsid w:val="005676B5"/>
    <w:rsid w:val="00567F1C"/>
    <w:rsid w:val="00571399"/>
    <w:rsid w:val="005758A4"/>
    <w:rsid w:val="0058170B"/>
    <w:rsid w:val="00585BB1"/>
    <w:rsid w:val="00590837"/>
    <w:rsid w:val="00591367"/>
    <w:rsid w:val="00593523"/>
    <w:rsid w:val="005A1701"/>
    <w:rsid w:val="005A2F3E"/>
    <w:rsid w:val="005A3BA8"/>
    <w:rsid w:val="005A6329"/>
    <w:rsid w:val="005B0173"/>
    <w:rsid w:val="005B045F"/>
    <w:rsid w:val="005B1098"/>
    <w:rsid w:val="005B2808"/>
    <w:rsid w:val="005B2BCE"/>
    <w:rsid w:val="005B44EF"/>
    <w:rsid w:val="005B5CF8"/>
    <w:rsid w:val="005C2DEE"/>
    <w:rsid w:val="005C34DB"/>
    <w:rsid w:val="005C6D24"/>
    <w:rsid w:val="005D0304"/>
    <w:rsid w:val="005D036B"/>
    <w:rsid w:val="005D0F79"/>
    <w:rsid w:val="005D2869"/>
    <w:rsid w:val="005D4FA7"/>
    <w:rsid w:val="005E4F50"/>
    <w:rsid w:val="005E5B3D"/>
    <w:rsid w:val="005E5CDE"/>
    <w:rsid w:val="005F271C"/>
    <w:rsid w:val="005F3301"/>
    <w:rsid w:val="005F50CC"/>
    <w:rsid w:val="005F63DD"/>
    <w:rsid w:val="005F6913"/>
    <w:rsid w:val="005F7FEE"/>
    <w:rsid w:val="00603756"/>
    <w:rsid w:val="00604943"/>
    <w:rsid w:val="00604AE7"/>
    <w:rsid w:val="00611DD1"/>
    <w:rsid w:val="00615521"/>
    <w:rsid w:val="0062072B"/>
    <w:rsid w:val="006209AF"/>
    <w:rsid w:val="0062173E"/>
    <w:rsid w:val="0062584E"/>
    <w:rsid w:val="00626D13"/>
    <w:rsid w:val="006314CC"/>
    <w:rsid w:val="00631D85"/>
    <w:rsid w:val="00633DDC"/>
    <w:rsid w:val="006342E2"/>
    <w:rsid w:val="00640F02"/>
    <w:rsid w:val="00641D16"/>
    <w:rsid w:val="0064332B"/>
    <w:rsid w:val="006438F3"/>
    <w:rsid w:val="0064442B"/>
    <w:rsid w:val="006451BB"/>
    <w:rsid w:val="00647CF9"/>
    <w:rsid w:val="00652C9C"/>
    <w:rsid w:val="0065402B"/>
    <w:rsid w:val="0065677D"/>
    <w:rsid w:val="00656EC6"/>
    <w:rsid w:val="006635BF"/>
    <w:rsid w:val="00665A79"/>
    <w:rsid w:val="0067249E"/>
    <w:rsid w:val="00672F39"/>
    <w:rsid w:val="00676AB4"/>
    <w:rsid w:val="00682DDF"/>
    <w:rsid w:val="00687451"/>
    <w:rsid w:val="00690B36"/>
    <w:rsid w:val="006922EA"/>
    <w:rsid w:val="00693CE9"/>
    <w:rsid w:val="00695FFE"/>
    <w:rsid w:val="00696C02"/>
    <w:rsid w:val="006A65BF"/>
    <w:rsid w:val="006B1332"/>
    <w:rsid w:val="006B1FD6"/>
    <w:rsid w:val="006B30F2"/>
    <w:rsid w:val="006B4AD5"/>
    <w:rsid w:val="006B54B7"/>
    <w:rsid w:val="006B5B0A"/>
    <w:rsid w:val="006B5BFB"/>
    <w:rsid w:val="006C11A5"/>
    <w:rsid w:val="006C1DB3"/>
    <w:rsid w:val="006C2DB7"/>
    <w:rsid w:val="006C6516"/>
    <w:rsid w:val="006C7BD3"/>
    <w:rsid w:val="006D17E2"/>
    <w:rsid w:val="006D346B"/>
    <w:rsid w:val="006D780E"/>
    <w:rsid w:val="006E0CE2"/>
    <w:rsid w:val="006E3820"/>
    <w:rsid w:val="006E57BC"/>
    <w:rsid w:val="006E7434"/>
    <w:rsid w:val="006F3F42"/>
    <w:rsid w:val="006F4CE0"/>
    <w:rsid w:val="006F6613"/>
    <w:rsid w:val="006F7ED3"/>
    <w:rsid w:val="007039F7"/>
    <w:rsid w:val="0070412B"/>
    <w:rsid w:val="00704886"/>
    <w:rsid w:val="007049EC"/>
    <w:rsid w:val="0070773D"/>
    <w:rsid w:val="00710313"/>
    <w:rsid w:val="00712AF7"/>
    <w:rsid w:val="00713C63"/>
    <w:rsid w:val="00714674"/>
    <w:rsid w:val="007231B5"/>
    <w:rsid w:val="0072345B"/>
    <w:rsid w:val="00726ACC"/>
    <w:rsid w:val="007311D4"/>
    <w:rsid w:val="007337E6"/>
    <w:rsid w:val="00735D37"/>
    <w:rsid w:val="0073602B"/>
    <w:rsid w:val="00736535"/>
    <w:rsid w:val="0075212D"/>
    <w:rsid w:val="0075275C"/>
    <w:rsid w:val="0075427C"/>
    <w:rsid w:val="00754E50"/>
    <w:rsid w:val="0076150E"/>
    <w:rsid w:val="00764E85"/>
    <w:rsid w:val="0077735D"/>
    <w:rsid w:val="0077791D"/>
    <w:rsid w:val="00782472"/>
    <w:rsid w:val="00785E19"/>
    <w:rsid w:val="007872C7"/>
    <w:rsid w:val="007902DB"/>
    <w:rsid w:val="007A2DB7"/>
    <w:rsid w:val="007A4012"/>
    <w:rsid w:val="007A40D3"/>
    <w:rsid w:val="007A5D12"/>
    <w:rsid w:val="007B0987"/>
    <w:rsid w:val="007B2192"/>
    <w:rsid w:val="007B43EB"/>
    <w:rsid w:val="007B48BE"/>
    <w:rsid w:val="007C3F4C"/>
    <w:rsid w:val="007D5B62"/>
    <w:rsid w:val="007D748B"/>
    <w:rsid w:val="007E22DC"/>
    <w:rsid w:val="007E74A3"/>
    <w:rsid w:val="007F115B"/>
    <w:rsid w:val="007F23EC"/>
    <w:rsid w:val="00800FE4"/>
    <w:rsid w:val="008027FF"/>
    <w:rsid w:val="00811C75"/>
    <w:rsid w:val="008154C8"/>
    <w:rsid w:val="00815A67"/>
    <w:rsid w:val="00816645"/>
    <w:rsid w:val="0081790D"/>
    <w:rsid w:val="008255A9"/>
    <w:rsid w:val="008259C5"/>
    <w:rsid w:val="00826937"/>
    <w:rsid w:val="00826C94"/>
    <w:rsid w:val="0084391F"/>
    <w:rsid w:val="00844978"/>
    <w:rsid w:val="00844ED2"/>
    <w:rsid w:val="00847B95"/>
    <w:rsid w:val="00852DC1"/>
    <w:rsid w:val="00857627"/>
    <w:rsid w:val="00857C86"/>
    <w:rsid w:val="00857C9A"/>
    <w:rsid w:val="00861DFA"/>
    <w:rsid w:val="00863354"/>
    <w:rsid w:val="00863498"/>
    <w:rsid w:val="00867275"/>
    <w:rsid w:val="00870323"/>
    <w:rsid w:val="0087517E"/>
    <w:rsid w:val="00875C89"/>
    <w:rsid w:val="00880665"/>
    <w:rsid w:val="008808D7"/>
    <w:rsid w:val="00881C38"/>
    <w:rsid w:val="00885D76"/>
    <w:rsid w:val="008921AA"/>
    <w:rsid w:val="008932FD"/>
    <w:rsid w:val="00893C7E"/>
    <w:rsid w:val="00893E44"/>
    <w:rsid w:val="008940FA"/>
    <w:rsid w:val="00895F0D"/>
    <w:rsid w:val="00897645"/>
    <w:rsid w:val="008A15A1"/>
    <w:rsid w:val="008A4E2B"/>
    <w:rsid w:val="008A5107"/>
    <w:rsid w:val="008A7136"/>
    <w:rsid w:val="008B0C30"/>
    <w:rsid w:val="008B1005"/>
    <w:rsid w:val="008B124B"/>
    <w:rsid w:val="008B24D0"/>
    <w:rsid w:val="008B5D81"/>
    <w:rsid w:val="008B69D6"/>
    <w:rsid w:val="008C10EA"/>
    <w:rsid w:val="008C49D6"/>
    <w:rsid w:val="008D3924"/>
    <w:rsid w:val="008D4CB8"/>
    <w:rsid w:val="008D55A2"/>
    <w:rsid w:val="008E6FF3"/>
    <w:rsid w:val="008F0437"/>
    <w:rsid w:val="008F1753"/>
    <w:rsid w:val="008F4FA5"/>
    <w:rsid w:val="008F523F"/>
    <w:rsid w:val="008F760B"/>
    <w:rsid w:val="00900660"/>
    <w:rsid w:val="009022F2"/>
    <w:rsid w:val="009029C9"/>
    <w:rsid w:val="00910A17"/>
    <w:rsid w:val="0091149C"/>
    <w:rsid w:val="00911DB3"/>
    <w:rsid w:val="00914741"/>
    <w:rsid w:val="00916C69"/>
    <w:rsid w:val="009172BB"/>
    <w:rsid w:val="0092193F"/>
    <w:rsid w:val="0092546A"/>
    <w:rsid w:val="00927330"/>
    <w:rsid w:val="009323BE"/>
    <w:rsid w:val="0093442B"/>
    <w:rsid w:val="00936AA4"/>
    <w:rsid w:val="00943E8E"/>
    <w:rsid w:val="0094482C"/>
    <w:rsid w:val="00945D1B"/>
    <w:rsid w:val="00945D8F"/>
    <w:rsid w:val="009478F5"/>
    <w:rsid w:val="00951EAD"/>
    <w:rsid w:val="00954C64"/>
    <w:rsid w:val="00955F1A"/>
    <w:rsid w:val="00961BE6"/>
    <w:rsid w:val="0096278B"/>
    <w:rsid w:val="00963FF1"/>
    <w:rsid w:val="00966014"/>
    <w:rsid w:val="00970962"/>
    <w:rsid w:val="00970FE2"/>
    <w:rsid w:val="009720F6"/>
    <w:rsid w:val="00973997"/>
    <w:rsid w:val="009872EB"/>
    <w:rsid w:val="00994CE1"/>
    <w:rsid w:val="00995C4E"/>
    <w:rsid w:val="009961FF"/>
    <w:rsid w:val="00997E03"/>
    <w:rsid w:val="009A1B61"/>
    <w:rsid w:val="009A2112"/>
    <w:rsid w:val="009A4F1E"/>
    <w:rsid w:val="009A5D5B"/>
    <w:rsid w:val="009A7AA8"/>
    <w:rsid w:val="009B084C"/>
    <w:rsid w:val="009B0E3A"/>
    <w:rsid w:val="009B3F66"/>
    <w:rsid w:val="009B54BB"/>
    <w:rsid w:val="009C0290"/>
    <w:rsid w:val="009C3B64"/>
    <w:rsid w:val="009C3C2F"/>
    <w:rsid w:val="009C5E83"/>
    <w:rsid w:val="009C74E6"/>
    <w:rsid w:val="009C7B44"/>
    <w:rsid w:val="009D15C6"/>
    <w:rsid w:val="009D4475"/>
    <w:rsid w:val="009D623D"/>
    <w:rsid w:val="009D69B5"/>
    <w:rsid w:val="009D6F13"/>
    <w:rsid w:val="009E4BF1"/>
    <w:rsid w:val="009E6E6D"/>
    <w:rsid w:val="009F0B49"/>
    <w:rsid w:val="009F29EC"/>
    <w:rsid w:val="009F3905"/>
    <w:rsid w:val="009F65AF"/>
    <w:rsid w:val="009F6987"/>
    <w:rsid w:val="00A01E0A"/>
    <w:rsid w:val="00A02C34"/>
    <w:rsid w:val="00A04FFF"/>
    <w:rsid w:val="00A06853"/>
    <w:rsid w:val="00A06952"/>
    <w:rsid w:val="00A10F4A"/>
    <w:rsid w:val="00A124A6"/>
    <w:rsid w:val="00A12BAE"/>
    <w:rsid w:val="00A21DC4"/>
    <w:rsid w:val="00A24AE5"/>
    <w:rsid w:val="00A26D60"/>
    <w:rsid w:val="00A32BF4"/>
    <w:rsid w:val="00A343DB"/>
    <w:rsid w:val="00A34B5E"/>
    <w:rsid w:val="00A34B90"/>
    <w:rsid w:val="00A3675F"/>
    <w:rsid w:val="00A36A4C"/>
    <w:rsid w:val="00A36BD4"/>
    <w:rsid w:val="00A4065E"/>
    <w:rsid w:val="00A40D46"/>
    <w:rsid w:val="00A452ED"/>
    <w:rsid w:val="00A57AFA"/>
    <w:rsid w:val="00A60A0B"/>
    <w:rsid w:val="00A64437"/>
    <w:rsid w:val="00A64828"/>
    <w:rsid w:val="00A65A5F"/>
    <w:rsid w:val="00A65FFB"/>
    <w:rsid w:val="00A67E39"/>
    <w:rsid w:val="00A70AF3"/>
    <w:rsid w:val="00A77E64"/>
    <w:rsid w:val="00A8150E"/>
    <w:rsid w:val="00A820A0"/>
    <w:rsid w:val="00A83058"/>
    <w:rsid w:val="00A83984"/>
    <w:rsid w:val="00A87107"/>
    <w:rsid w:val="00A87A35"/>
    <w:rsid w:val="00A91884"/>
    <w:rsid w:val="00A92AA6"/>
    <w:rsid w:val="00A93DCC"/>
    <w:rsid w:val="00AA1CEB"/>
    <w:rsid w:val="00AA2300"/>
    <w:rsid w:val="00AA4271"/>
    <w:rsid w:val="00AA492B"/>
    <w:rsid w:val="00AA5D3F"/>
    <w:rsid w:val="00AA6497"/>
    <w:rsid w:val="00AB587B"/>
    <w:rsid w:val="00AC1B0C"/>
    <w:rsid w:val="00AC2805"/>
    <w:rsid w:val="00AD2468"/>
    <w:rsid w:val="00AD5B74"/>
    <w:rsid w:val="00AD760C"/>
    <w:rsid w:val="00AE2D6A"/>
    <w:rsid w:val="00AE4B7D"/>
    <w:rsid w:val="00AE52BD"/>
    <w:rsid w:val="00AE7DBC"/>
    <w:rsid w:val="00AF3FD7"/>
    <w:rsid w:val="00AF425F"/>
    <w:rsid w:val="00AF702B"/>
    <w:rsid w:val="00AF76FA"/>
    <w:rsid w:val="00AF774B"/>
    <w:rsid w:val="00AF7E3D"/>
    <w:rsid w:val="00B03767"/>
    <w:rsid w:val="00B06AE2"/>
    <w:rsid w:val="00B10895"/>
    <w:rsid w:val="00B11C03"/>
    <w:rsid w:val="00B11E24"/>
    <w:rsid w:val="00B13489"/>
    <w:rsid w:val="00B20847"/>
    <w:rsid w:val="00B22B33"/>
    <w:rsid w:val="00B2340D"/>
    <w:rsid w:val="00B237CE"/>
    <w:rsid w:val="00B31B0F"/>
    <w:rsid w:val="00B32508"/>
    <w:rsid w:val="00B36B06"/>
    <w:rsid w:val="00B36D84"/>
    <w:rsid w:val="00B42799"/>
    <w:rsid w:val="00B43C15"/>
    <w:rsid w:val="00B43CB9"/>
    <w:rsid w:val="00B44285"/>
    <w:rsid w:val="00B44D32"/>
    <w:rsid w:val="00B57DF7"/>
    <w:rsid w:val="00B66356"/>
    <w:rsid w:val="00B667AE"/>
    <w:rsid w:val="00B67481"/>
    <w:rsid w:val="00B80028"/>
    <w:rsid w:val="00B863E9"/>
    <w:rsid w:val="00B92D19"/>
    <w:rsid w:val="00B93ED4"/>
    <w:rsid w:val="00B96E4B"/>
    <w:rsid w:val="00B970F8"/>
    <w:rsid w:val="00BA132C"/>
    <w:rsid w:val="00BA31DB"/>
    <w:rsid w:val="00BA3672"/>
    <w:rsid w:val="00BA5C21"/>
    <w:rsid w:val="00BA6554"/>
    <w:rsid w:val="00BB09F9"/>
    <w:rsid w:val="00BB5461"/>
    <w:rsid w:val="00BC3F55"/>
    <w:rsid w:val="00BC6D39"/>
    <w:rsid w:val="00BD231D"/>
    <w:rsid w:val="00BD2BAD"/>
    <w:rsid w:val="00BD5436"/>
    <w:rsid w:val="00BD7DC8"/>
    <w:rsid w:val="00BE0C69"/>
    <w:rsid w:val="00BE5C0A"/>
    <w:rsid w:val="00BE5EC9"/>
    <w:rsid w:val="00BF0925"/>
    <w:rsid w:val="00BF09F9"/>
    <w:rsid w:val="00BF09FF"/>
    <w:rsid w:val="00BF0DE9"/>
    <w:rsid w:val="00BF2647"/>
    <w:rsid w:val="00BF35AD"/>
    <w:rsid w:val="00BF3EF3"/>
    <w:rsid w:val="00C00F43"/>
    <w:rsid w:val="00C042B5"/>
    <w:rsid w:val="00C05E70"/>
    <w:rsid w:val="00C072E8"/>
    <w:rsid w:val="00C106F1"/>
    <w:rsid w:val="00C14DD3"/>
    <w:rsid w:val="00C14E82"/>
    <w:rsid w:val="00C15166"/>
    <w:rsid w:val="00C1706B"/>
    <w:rsid w:val="00C1727B"/>
    <w:rsid w:val="00C20A1F"/>
    <w:rsid w:val="00C22753"/>
    <w:rsid w:val="00C24328"/>
    <w:rsid w:val="00C24CF1"/>
    <w:rsid w:val="00C314D4"/>
    <w:rsid w:val="00C32BEF"/>
    <w:rsid w:val="00C34B0A"/>
    <w:rsid w:val="00C4113A"/>
    <w:rsid w:val="00C41288"/>
    <w:rsid w:val="00C42AD2"/>
    <w:rsid w:val="00C44953"/>
    <w:rsid w:val="00C517E6"/>
    <w:rsid w:val="00C5555E"/>
    <w:rsid w:val="00C55D6D"/>
    <w:rsid w:val="00C614FE"/>
    <w:rsid w:val="00C6167E"/>
    <w:rsid w:val="00C72910"/>
    <w:rsid w:val="00C75AA1"/>
    <w:rsid w:val="00C75DB6"/>
    <w:rsid w:val="00C82AB2"/>
    <w:rsid w:val="00C8390D"/>
    <w:rsid w:val="00C8406A"/>
    <w:rsid w:val="00C84707"/>
    <w:rsid w:val="00C84EF1"/>
    <w:rsid w:val="00C85788"/>
    <w:rsid w:val="00C93A52"/>
    <w:rsid w:val="00CA15BF"/>
    <w:rsid w:val="00CA2687"/>
    <w:rsid w:val="00CA277E"/>
    <w:rsid w:val="00CA302A"/>
    <w:rsid w:val="00CA6221"/>
    <w:rsid w:val="00CB0CF4"/>
    <w:rsid w:val="00CB1921"/>
    <w:rsid w:val="00CB3929"/>
    <w:rsid w:val="00CB40C4"/>
    <w:rsid w:val="00CB4243"/>
    <w:rsid w:val="00CD430B"/>
    <w:rsid w:val="00CE0763"/>
    <w:rsid w:val="00CE2035"/>
    <w:rsid w:val="00CE2A0A"/>
    <w:rsid w:val="00CE3338"/>
    <w:rsid w:val="00CE4ED7"/>
    <w:rsid w:val="00CF0871"/>
    <w:rsid w:val="00CF115A"/>
    <w:rsid w:val="00CF1868"/>
    <w:rsid w:val="00CF3A3D"/>
    <w:rsid w:val="00CF4497"/>
    <w:rsid w:val="00CF4DB7"/>
    <w:rsid w:val="00CF4E51"/>
    <w:rsid w:val="00CF6A0F"/>
    <w:rsid w:val="00CF6FBA"/>
    <w:rsid w:val="00D00B41"/>
    <w:rsid w:val="00D02B10"/>
    <w:rsid w:val="00D03C76"/>
    <w:rsid w:val="00D128B5"/>
    <w:rsid w:val="00D159B8"/>
    <w:rsid w:val="00D15F63"/>
    <w:rsid w:val="00D1773E"/>
    <w:rsid w:val="00D24819"/>
    <w:rsid w:val="00D249BA"/>
    <w:rsid w:val="00D249C6"/>
    <w:rsid w:val="00D26EDC"/>
    <w:rsid w:val="00D279D4"/>
    <w:rsid w:val="00D32827"/>
    <w:rsid w:val="00D3450A"/>
    <w:rsid w:val="00D35D9E"/>
    <w:rsid w:val="00D41C79"/>
    <w:rsid w:val="00D41D65"/>
    <w:rsid w:val="00D422BE"/>
    <w:rsid w:val="00D534E9"/>
    <w:rsid w:val="00D53C5A"/>
    <w:rsid w:val="00D54CC9"/>
    <w:rsid w:val="00D55048"/>
    <w:rsid w:val="00D56142"/>
    <w:rsid w:val="00D579C8"/>
    <w:rsid w:val="00D63AF2"/>
    <w:rsid w:val="00D655CD"/>
    <w:rsid w:val="00D6560C"/>
    <w:rsid w:val="00D65831"/>
    <w:rsid w:val="00D70851"/>
    <w:rsid w:val="00D7177F"/>
    <w:rsid w:val="00D71CDE"/>
    <w:rsid w:val="00D75D07"/>
    <w:rsid w:val="00D80FB3"/>
    <w:rsid w:val="00D8440E"/>
    <w:rsid w:val="00D84A48"/>
    <w:rsid w:val="00D852C7"/>
    <w:rsid w:val="00D8624D"/>
    <w:rsid w:val="00D86592"/>
    <w:rsid w:val="00D90818"/>
    <w:rsid w:val="00D90A7B"/>
    <w:rsid w:val="00D919EE"/>
    <w:rsid w:val="00D92EFB"/>
    <w:rsid w:val="00D92FFD"/>
    <w:rsid w:val="00D93377"/>
    <w:rsid w:val="00D94F71"/>
    <w:rsid w:val="00D96444"/>
    <w:rsid w:val="00D96FC1"/>
    <w:rsid w:val="00DA12B2"/>
    <w:rsid w:val="00DA1BE0"/>
    <w:rsid w:val="00DB01B3"/>
    <w:rsid w:val="00DB13E3"/>
    <w:rsid w:val="00DB19EF"/>
    <w:rsid w:val="00DB2289"/>
    <w:rsid w:val="00DB4DDF"/>
    <w:rsid w:val="00DB4F3C"/>
    <w:rsid w:val="00DC0C71"/>
    <w:rsid w:val="00DC4794"/>
    <w:rsid w:val="00DC4973"/>
    <w:rsid w:val="00DC50BF"/>
    <w:rsid w:val="00DD0DB1"/>
    <w:rsid w:val="00DD11B2"/>
    <w:rsid w:val="00DD177D"/>
    <w:rsid w:val="00DD4408"/>
    <w:rsid w:val="00DD5EC9"/>
    <w:rsid w:val="00DD7F45"/>
    <w:rsid w:val="00DE08C4"/>
    <w:rsid w:val="00DE1DCB"/>
    <w:rsid w:val="00DE2089"/>
    <w:rsid w:val="00DE2A9C"/>
    <w:rsid w:val="00DE3A3F"/>
    <w:rsid w:val="00DE6E4F"/>
    <w:rsid w:val="00DE7B36"/>
    <w:rsid w:val="00DF1013"/>
    <w:rsid w:val="00DF2177"/>
    <w:rsid w:val="00DF2468"/>
    <w:rsid w:val="00DF2906"/>
    <w:rsid w:val="00DF52C2"/>
    <w:rsid w:val="00E00F84"/>
    <w:rsid w:val="00E027C6"/>
    <w:rsid w:val="00E03219"/>
    <w:rsid w:val="00E041AD"/>
    <w:rsid w:val="00E045B5"/>
    <w:rsid w:val="00E04C7B"/>
    <w:rsid w:val="00E05E29"/>
    <w:rsid w:val="00E06FEB"/>
    <w:rsid w:val="00E13B46"/>
    <w:rsid w:val="00E1554F"/>
    <w:rsid w:val="00E155DF"/>
    <w:rsid w:val="00E15BDE"/>
    <w:rsid w:val="00E225F6"/>
    <w:rsid w:val="00E22BFB"/>
    <w:rsid w:val="00E2374D"/>
    <w:rsid w:val="00E30763"/>
    <w:rsid w:val="00E310EE"/>
    <w:rsid w:val="00E32B27"/>
    <w:rsid w:val="00E3392A"/>
    <w:rsid w:val="00E339FB"/>
    <w:rsid w:val="00E35521"/>
    <w:rsid w:val="00E40C4E"/>
    <w:rsid w:val="00E414E2"/>
    <w:rsid w:val="00E41583"/>
    <w:rsid w:val="00E453DA"/>
    <w:rsid w:val="00E457FC"/>
    <w:rsid w:val="00E45990"/>
    <w:rsid w:val="00E45B55"/>
    <w:rsid w:val="00E47BD9"/>
    <w:rsid w:val="00E512DD"/>
    <w:rsid w:val="00E61892"/>
    <w:rsid w:val="00E61D56"/>
    <w:rsid w:val="00E64643"/>
    <w:rsid w:val="00E67AEE"/>
    <w:rsid w:val="00E67E56"/>
    <w:rsid w:val="00E71D9F"/>
    <w:rsid w:val="00E73A9D"/>
    <w:rsid w:val="00E76DE6"/>
    <w:rsid w:val="00E772E1"/>
    <w:rsid w:val="00E77386"/>
    <w:rsid w:val="00E81CC7"/>
    <w:rsid w:val="00E933E9"/>
    <w:rsid w:val="00E96E83"/>
    <w:rsid w:val="00E97F28"/>
    <w:rsid w:val="00EA1E20"/>
    <w:rsid w:val="00EA28AF"/>
    <w:rsid w:val="00EA35D4"/>
    <w:rsid w:val="00EA4B08"/>
    <w:rsid w:val="00EA7384"/>
    <w:rsid w:val="00EA7DB3"/>
    <w:rsid w:val="00EB02B6"/>
    <w:rsid w:val="00EB05C4"/>
    <w:rsid w:val="00EB0D4B"/>
    <w:rsid w:val="00EB29CC"/>
    <w:rsid w:val="00EB4522"/>
    <w:rsid w:val="00EB5C1A"/>
    <w:rsid w:val="00EB7916"/>
    <w:rsid w:val="00EB7F93"/>
    <w:rsid w:val="00EC0E72"/>
    <w:rsid w:val="00EC2476"/>
    <w:rsid w:val="00EC3796"/>
    <w:rsid w:val="00EC43FD"/>
    <w:rsid w:val="00EC4FE1"/>
    <w:rsid w:val="00EC55E1"/>
    <w:rsid w:val="00EC5756"/>
    <w:rsid w:val="00ED0C1D"/>
    <w:rsid w:val="00ED43C2"/>
    <w:rsid w:val="00ED44E7"/>
    <w:rsid w:val="00EE04D9"/>
    <w:rsid w:val="00EE3AF0"/>
    <w:rsid w:val="00EE7CEF"/>
    <w:rsid w:val="00EF295C"/>
    <w:rsid w:val="00EF3357"/>
    <w:rsid w:val="00EF6677"/>
    <w:rsid w:val="00EF6BC2"/>
    <w:rsid w:val="00F0141A"/>
    <w:rsid w:val="00F035D5"/>
    <w:rsid w:val="00F04176"/>
    <w:rsid w:val="00F10594"/>
    <w:rsid w:val="00F139E7"/>
    <w:rsid w:val="00F13CA4"/>
    <w:rsid w:val="00F268F1"/>
    <w:rsid w:val="00F30943"/>
    <w:rsid w:val="00F31925"/>
    <w:rsid w:val="00F35D44"/>
    <w:rsid w:val="00F35D88"/>
    <w:rsid w:val="00F377B3"/>
    <w:rsid w:val="00F40CCD"/>
    <w:rsid w:val="00F41983"/>
    <w:rsid w:val="00F42299"/>
    <w:rsid w:val="00F4389D"/>
    <w:rsid w:val="00F518BE"/>
    <w:rsid w:val="00F5247E"/>
    <w:rsid w:val="00F560FF"/>
    <w:rsid w:val="00F56DD8"/>
    <w:rsid w:val="00F632B6"/>
    <w:rsid w:val="00F632D6"/>
    <w:rsid w:val="00F7404B"/>
    <w:rsid w:val="00F75D8C"/>
    <w:rsid w:val="00F8353A"/>
    <w:rsid w:val="00F84234"/>
    <w:rsid w:val="00F84488"/>
    <w:rsid w:val="00F86245"/>
    <w:rsid w:val="00F90EDC"/>
    <w:rsid w:val="00F93551"/>
    <w:rsid w:val="00F9498B"/>
    <w:rsid w:val="00F95C3C"/>
    <w:rsid w:val="00F9780C"/>
    <w:rsid w:val="00FA0FCB"/>
    <w:rsid w:val="00FA11D2"/>
    <w:rsid w:val="00FA1623"/>
    <w:rsid w:val="00FA2B67"/>
    <w:rsid w:val="00FA3851"/>
    <w:rsid w:val="00FA6194"/>
    <w:rsid w:val="00FA64CF"/>
    <w:rsid w:val="00FB3D95"/>
    <w:rsid w:val="00FB402C"/>
    <w:rsid w:val="00FB6B6B"/>
    <w:rsid w:val="00FB6E6C"/>
    <w:rsid w:val="00FC1419"/>
    <w:rsid w:val="00FC146E"/>
    <w:rsid w:val="00FC2B0A"/>
    <w:rsid w:val="00FD154E"/>
    <w:rsid w:val="00FD2AC4"/>
    <w:rsid w:val="00FD596F"/>
    <w:rsid w:val="00FE0DB9"/>
    <w:rsid w:val="00FE1530"/>
    <w:rsid w:val="00FF0997"/>
    <w:rsid w:val="00FF67EB"/>
    <w:rsid w:val="030D1529"/>
    <w:rsid w:val="03263D86"/>
    <w:rsid w:val="05DAC86D"/>
    <w:rsid w:val="06A1A647"/>
    <w:rsid w:val="06AC9E20"/>
    <w:rsid w:val="09107E33"/>
    <w:rsid w:val="095FCAB4"/>
    <w:rsid w:val="0B08B5CF"/>
    <w:rsid w:val="0ECDDBBA"/>
    <w:rsid w:val="0EDFED70"/>
    <w:rsid w:val="1263DFBB"/>
    <w:rsid w:val="15B2CC47"/>
    <w:rsid w:val="165EB5A9"/>
    <w:rsid w:val="1A863D6A"/>
    <w:rsid w:val="1E6DD920"/>
    <w:rsid w:val="21D1F617"/>
    <w:rsid w:val="21E941E1"/>
    <w:rsid w:val="23C7B7AA"/>
    <w:rsid w:val="24E6F3B0"/>
    <w:rsid w:val="260CB810"/>
    <w:rsid w:val="27663763"/>
    <w:rsid w:val="2778144A"/>
    <w:rsid w:val="286ECEAA"/>
    <w:rsid w:val="29EF39CE"/>
    <w:rsid w:val="2BD78E26"/>
    <w:rsid w:val="345D67B5"/>
    <w:rsid w:val="3644AC16"/>
    <w:rsid w:val="3CC19983"/>
    <w:rsid w:val="41065D77"/>
    <w:rsid w:val="425409D0"/>
    <w:rsid w:val="43378E0A"/>
    <w:rsid w:val="4AE9142A"/>
    <w:rsid w:val="4BB757AD"/>
    <w:rsid w:val="4FC11470"/>
    <w:rsid w:val="507B86C2"/>
    <w:rsid w:val="53B7B9BA"/>
    <w:rsid w:val="54DD3F8C"/>
    <w:rsid w:val="55B52884"/>
    <w:rsid w:val="55EF225A"/>
    <w:rsid w:val="56B493A7"/>
    <w:rsid w:val="5A0E4BCB"/>
    <w:rsid w:val="6949FE25"/>
    <w:rsid w:val="697BE93D"/>
    <w:rsid w:val="6BAD1544"/>
    <w:rsid w:val="6D8E1CDA"/>
    <w:rsid w:val="6F101FF1"/>
    <w:rsid w:val="7088595C"/>
    <w:rsid w:val="73E67A24"/>
    <w:rsid w:val="75CBB9D0"/>
    <w:rsid w:val="76306EB3"/>
    <w:rsid w:val="764143E8"/>
    <w:rsid w:val="776629F8"/>
    <w:rsid w:val="7BD68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13A8E"/>
  <w15:docId w15:val="{94EDA85C-7E6C-4FDB-8543-09FAA91A0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15"/>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ind w:left="4289" w:hanging="3927"/>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6A65BF"/>
    <w:rPr>
      <w:color w:val="0000FF" w:themeColor="hyperlink"/>
      <w:u w:val="single"/>
    </w:rPr>
  </w:style>
  <w:style w:type="character" w:styleId="UnresolvedMention">
    <w:name w:val="Unresolved Mention"/>
    <w:basedOn w:val="DefaultParagraphFont"/>
    <w:uiPriority w:val="99"/>
    <w:semiHidden/>
    <w:unhideWhenUsed/>
    <w:rsid w:val="006A65BF"/>
    <w:rPr>
      <w:color w:val="605E5C"/>
      <w:shd w:val="clear" w:color="auto" w:fill="E1DFDD"/>
    </w:rPr>
  </w:style>
  <w:style w:type="paragraph" w:styleId="Header">
    <w:name w:val="header"/>
    <w:basedOn w:val="Normal"/>
    <w:link w:val="HeaderChar"/>
    <w:uiPriority w:val="99"/>
    <w:unhideWhenUsed/>
    <w:rsid w:val="00EE04D9"/>
    <w:pPr>
      <w:tabs>
        <w:tab w:val="center" w:pos="4680"/>
        <w:tab w:val="right" w:pos="9360"/>
      </w:tabs>
    </w:pPr>
  </w:style>
  <w:style w:type="character" w:customStyle="1" w:styleId="HeaderChar">
    <w:name w:val="Header Char"/>
    <w:basedOn w:val="DefaultParagraphFont"/>
    <w:link w:val="Header"/>
    <w:uiPriority w:val="99"/>
    <w:rsid w:val="00EE04D9"/>
    <w:rPr>
      <w:rFonts w:ascii="Times New Roman" w:eastAsia="Times New Roman" w:hAnsi="Times New Roman" w:cs="Times New Roman"/>
    </w:rPr>
  </w:style>
  <w:style w:type="paragraph" w:styleId="Footer">
    <w:name w:val="footer"/>
    <w:basedOn w:val="Normal"/>
    <w:link w:val="FooterChar"/>
    <w:uiPriority w:val="99"/>
    <w:unhideWhenUsed/>
    <w:rsid w:val="00EE04D9"/>
    <w:pPr>
      <w:tabs>
        <w:tab w:val="center" w:pos="4680"/>
        <w:tab w:val="right" w:pos="9360"/>
      </w:tabs>
    </w:pPr>
  </w:style>
  <w:style w:type="character" w:customStyle="1" w:styleId="FooterChar">
    <w:name w:val="Footer Char"/>
    <w:basedOn w:val="DefaultParagraphFont"/>
    <w:link w:val="Footer"/>
    <w:uiPriority w:val="99"/>
    <w:rsid w:val="00EE04D9"/>
    <w:rPr>
      <w:rFonts w:ascii="Times New Roman" w:eastAsia="Times New Roman" w:hAnsi="Times New Roman" w:cs="Times New Roman"/>
    </w:rPr>
  </w:style>
  <w:style w:type="paragraph" w:styleId="CommentText">
    <w:name w:val="annotation text"/>
    <w:basedOn w:val="Normal"/>
    <w:link w:val="CommentTextChar"/>
    <w:uiPriority w:val="99"/>
    <w:unhideWhenUsed/>
    <w:rsid w:val="00EE04D9"/>
    <w:rPr>
      <w:sz w:val="20"/>
      <w:szCs w:val="20"/>
    </w:rPr>
  </w:style>
  <w:style w:type="character" w:customStyle="1" w:styleId="CommentTextChar">
    <w:name w:val="Comment Text Char"/>
    <w:basedOn w:val="DefaultParagraphFont"/>
    <w:link w:val="CommentText"/>
    <w:uiPriority w:val="99"/>
    <w:rsid w:val="00EE04D9"/>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EE04D9"/>
    <w:rPr>
      <w:sz w:val="16"/>
      <w:szCs w:val="16"/>
    </w:rPr>
  </w:style>
  <w:style w:type="paragraph" w:styleId="Revision">
    <w:name w:val="Revision"/>
    <w:hidden/>
    <w:uiPriority w:val="99"/>
    <w:semiHidden/>
    <w:rsid w:val="007B48BE"/>
    <w:pPr>
      <w:widowControl/>
      <w:autoSpaceDE/>
      <w:autoSpaceDN/>
    </w:pPr>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AC2805"/>
    <w:rPr>
      <w:b/>
      <w:bCs/>
    </w:rPr>
  </w:style>
  <w:style w:type="character" w:customStyle="1" w:styleId="CommentSubjectChar">
    <w:name w:val="Comment Subject Char"/>
    <w:basedOn w:val="CommentTextChar"/>
    <w:link w:val="CommentSubject"/>
    <w:uiPriority w:val="99"/>
    <w:semiHidden/>
    <w:rsid w:val="00AC2805"/>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0F61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www.kodiakbp.com/" TargetMode="External"/><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hyperlink" Target="http://www.kodiakb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6A5B85DD7C5104A8A6F5C839048D0DB" ma:contentTypeVersion="14" ma:contentTypeDescription="Create a new document." ma:contentTypeScope="" ma:versionID="f95f630252a3ed0af257ec8311a3c1eb">
  <xsd:schema xmlns:xsd="http://www.w3.org/2001/XMLSchema" xmlns:xs="http://www.w3.org/2001/XMLSchema" xmlns:p="http://schemas.microsoft.com/office/2006/metadata/properties" xmlns:ns3="1cc9d108-b139-4d66-bf2e-4640afb087d4" xmlns:ns4="51d3ffdb-bbf9-4069-ab33-01cb28374a53" targetNamespace="http://schemas.microsoft.com/office/2006/metadata/properties" ma:root="true" ma:fieldsID="cb9ee593166d53e5308431c5eeb7482e" ns3:_="" ns4:_="">
    <xsd:import namespace="1cc9d108-b139-4d66-bf2e-4640afb087d4"/>
    <xsd:import namespace="51d3ffdb-bbf9-4069-ab33-01cb28374a5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9d108-b139-4d66-bf2e-4640afb087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d3ffdb-bbf9-4069-ab33-01cb28374a5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DD1C79-5685-4E9D-BE13-0093908D49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98E8D3-6806-4868-B2B6-723A69419B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c9d108-b139-4d66-bf2e-4640afb087d4"/>
    <ds:schemaRef ds:uri="51d3ffdb-bbf9-4069-ab33-01cb28374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8E2CF0-F25C-46D5-A5E5-4121CF3FC5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294</Words>
  <Characters>1753</Characters>
  <Application>Microsoft Office Word</Application>
  <DocSecurity>0</DocSecurity>
  <Lines>28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2042</CharactersWithSpaces>
  <SharedDoc>false</SharedDoc>
  <HLinks>
    <vt:vector size="18" baseType="variant">
      <vt:variant>
        <vt:i4>4784195</vt:i4>
      </vt:variant>
      <vt:variant>
        <vt:i4>3</vt:i4>
      </vt:variant>
      <vt:variant>
        <vt:i4>0</vt:i4>
      </vt:variant>
      <vt:variant>
        <vt:i4>5</vt:i4>
      </vt:variant>
      <vt:variant>
        <vt:lpwstr>http://www.kodiakbp.com/</vt:lpwstr>
      </vt:variant>
      <vt:variant>
        <vt:lpwstr/>
      </vt:variant>
      <vt:variant>
        <vt:i4>3342416</vt:i4>
      </vt:variant>
      <vt:variant>
        <vt:i4>0</vt:i4>
      </vt:variant>
      <vt:variant>
        <vt:i4>0</vt:i4>
      </vt:variant>
      <vt:variant>
        <vt:i4>5</vt:i4>
      </vt:variant>
      <vt:variant>
        <vt:lpwstr>mailto:brianna.beetstra@kodiakbp.com</vt:lpwstr>
      </vt:variant>
      <vt:variant>
        <vt:lpwstr/>
      </vt:variant>
      <vt:variant>
        <vt:i4>4784195</vt:i4>
      </vt:variant>
      <vt:variant>
        <vt:i4>0</vt:i4>
      </vt:variant>
      <vt:variant>
        <vt:i4>0</vt:i4>
      </vt:variant>
      <vt:variant>
        <vt:i4>5</vt:i4>
      </vt:variant>
      <vt:variant>
        <vt:lpwstr>http://www.kodiakbp.com/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Brianna Swinney</dc:creator>
  <cp:lastModifiedBy>Brianna Beetstra</cp:lastModifiedBy>
  <cp:revision>3</cp:revision>
  <cp:lastPrinted>2024-03-12T19:39:00Z</cp:lastPrinted>
  <dcterms:created xsi:type="dcterms:W3CDTF">2024-06-25T15:03:00Z</dcterms:created>
  <dcterms:modified xsi:type="dcterms:W3CDTF">2025-09-22T17:11:00Z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0x01010056A5B85DD7C5104A8A6F5C839048D0DB</vt:lpwstr>
  </property>
  <property fmtid="{D5CDD505-2E9C-101B-9397-08002B2CF9AE}" pid="3" name="GrammarlyDocumentId">
    <vt:lpwstr>71c60e775664a202bba4d9cc9a4fa9f898912f7a38ae554f65c7d89064039a65</vt:lpwstr>
  </property>
</Properties>
</file>